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FB068" w14:textId="7B78D2B7" w:rsidR="00273F1C" w:rsidRPr="00273F1C" w:rsidRDefault="00273F1C" w:rsidP="00273F1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3F1C">
        <w:rPr>
          <w:rFonts w:ascii="Arial" w:eastAsia="Times New Roman" w:hAnsi="Arial" w:cs="Arial"/>
          <w:color w:val="000000"/>
          <w:sz w:val="32"/>
          <w:szCs w:val="32"/>
        </w:rPr>
        <w:t>Mrs. Gawlik/Mr. Anderson 8</w:t>
      </w:r>
      <w:r w:rsidRPr="00273F1C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t>th</w:t>
      </w:r>
      <w:r w:rsidRPr="00273F1C">
        <w:rPr>
          <w:rFonts w:ascii="Arial" w:eastAsia="Times New Roman" w:hAnsi="Arial" w:cs="Arial"/>
          <w:color w:val="000000"/>
          <w:sz w:val="32"/>
          <w:szCs w:val="32"/>
        </w:rPr>
        <w:t xml:space="preserve"> Grade Math </w:t>
      </w:r>
      <w:r w:rsidR="00FF7DE8">
        <w:rPr>
          <w:rFonts w:ascii="Arial" w:eastAsia="Times New Roman" w:hAnsi="Arial" w:cs="Arial"/>
          <w:color w:val="000000"/>
          <w:sz w:val="32"/>
          <w:szCs w:val="32"/>
        </w:rPr>
        <w:t>Dece</w:t>
      </w:r>
      <w:r w:rsidRPr="00273F1C">
        <w:rPr>
          <w:rFonts w:ascii="Arial" w:eastAsia="Times New Roman" w:hAnsi="Arial" w:cs="Arial"/>
          <w:color w:val="000000"/>
          <w:sz w:val="32"/>
          <w:szCs w:val="32"/>
        </w:rPr>
        <w:t xml:space="preserve">mber </w:t>
      </w:r>
      <w:r w:rsidR="00B242D6">
        <w:rPr>
          <w:rFonts w:ascii="Arial" w:eastAsia="Times New Roman" w:hAnsi="Arial" w:cs="Arial"/>
          <w:color w:val="000000"/>
          <w:sz w:val="32"/>
          <w:szCs w:val="32"/>
        </w:rPr>
        <w:t>3</w:t>
      </w:r>
      <w:r w:rsidR="00FF7DE8">
        <w:rPr>
          <w:rFonts w:ascii="Arial" w:eastAsia="Times New Roman" w:hAnsi="Arial" w:cs="Arial"/>
          <w:color w:val="000000"/>
          <w:sz w:val="32"/>
          <w:szCs w:val="32"/>
        </w:rPr>
        <w:t>-7</w:t>
      </w:r>
      <w:bookmarkStart w:id="0" w:name="_GoBack"/>
      <w:bookmarkEnd w:id="0"/>
      <w:r w:rsidRPr="00273F1C">
        <w:rPr>
          <w:rFonts w:ascii="Arial" w:eastAsia="Times New Roman" w:hAnsi="Arial" w:cs="Arial"/>
          <w:color w:val="000000"/>
          <w:sz w:val="32"/>
          <w:szCs w:val="32"/>
        </w:rPr>
        <w:t>, 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9"/>
        <w:gridCol w:w="1976"/>
        <w:gridCol w:w="1980"/>
        <w:gridCol w:w="2160"/>
        <w:gridCol w:w="2250"/>
        <w:gridCol w:w="2155"/>
      </w:tblGrid>
      <w:tr w:rsidR="0011338E" w:rsidRPr="00273F1C" w14:paraId="0A99314D" w14:textId="77777777" w:rsidTr="0011338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F5834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7953C" w14:textId="64E03CE4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Monday 1</w:t>
            </w:r>
            <w:r w:rsidR="00FF7D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="00FF7D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5108B" w14:textId="6540808B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Tuesday 1</w:t>
            </w:r>
            <w:r w:rsidR="00FF7D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="00FF7D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  <w:p w14:paraId="5A684DA1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70EFA" w14:textId="2B6A7DA3" w:rsidR="00273F1C" w:rsidRDefault="00273F1C" w:rsidP="00273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Wednesday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="00FF7D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</w:t>
            </w:r>
          </w:p>
          <w:p w14:paraId="68866DDA" w14:textId="77777777" w:rsidR="00273F1C" w:rsidRPr="00273F1C" w:rsidRDefault="00273F1C" w:rsidP="0078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781F0" w14:textId="00FCBB59" w:rsidR="00273F1C" w:rsidRPr="00784247" w:rsidRDefault="00784247" w:rsidP="00273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247">
              <w:rPr>
                <w:rFonts w:ascii="Arial" w:eastAsia="Times New Roman" w:hAnsi="Arial" w:cs="Arial"/>
                <w:sz w:val="18"/>
                <w:szCs w:val="18"/>
              </w:rPr>
              <w:t>Thursday 12</w:t>
            </w:r>
            <w:r w:rsidR="00FF7DE8">
              <w:rPr>
                <w:rFonts w:ascii="Arial" w:eastAsia="Times New Roman" w:hAnsi="Arial" w:cs="Arial"/>
                <w:sz w:val="18"/>
                <w:szCs w:val="18"/>
              </w:rPr>
              <w:t>-6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0C243" w14:textId="59F0911F" w:rsidR="00273F1C" w:rsidRPr="00784247" w:rsidRDefault="00784247" w:rsidP="00273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247">
              <w:rPr>
                <w:rFonts w:ascii="Arial" w:eastAsia="Times New Roman" w:hAnsi="Arial" w:cs="Arial"/>
                <w:sz w:val="18"/>
                <w:szCs w:val="18"/>
              </w:rPr>
              <w:t>Friday 1</w:t>
            </w:r>
            <w:r w:rsidR="00FF7DE8">
              <w:rPr>
                <w:rFonts w:ascii="Arial" w:eastAsia="Times New Roman" w:hAnsi="Arial" w:cs="Arial"/>
                <w:sz w:val="18"/>
                <w:szCs w:val="18"/>
              </w:rPr>
              <w:t>2-7</w:t>
            </w:r>
          </w:p>
        </w:tc>
      </w:tr>
      <w:tr w:rsidR="00FF7DE8" w:rsidRPr="00273F1C" w14:paraId="5FE77C3D" w14:textId="77777777" w:rsidTr="00FD1C4A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509DA" w14:textId="77777777" w:rsidR="00FF7DE8" w:rsidRPr="00273F1C" w:rsidRDefault="00FF7DE8" w:rsidP="00FF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Text: Thinking with Mathematical Models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F5758" w14:textId="0ADED5CF" w:rsidR="00FF7DE8" w:rsidRDefault="00FF7DE8" w:rsidP="00FF7DE8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Continue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 Problem 3.3 p66 A-D</w:t>
            </w:r>
          </w:p>
          <w:p w14:paraId="0657B07D" w14:textId="7FF6A10F" w:rsidR="00FF7DE8" w:rsidRPr="00273F1C" w:rsidRDefault="00FF7DE8" w:rsidP="00FF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Planning a Field Trip-Finding Individual Cost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A590A" w14:textId="04EFB660" w:rsidR="00FF7DE8" w:rsidRPr="00273F1C" w:rsidRDefault="00FF7DE8" w:rsidP="00FF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Applications</w:t>
            </w: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3.3 p71-72 #9; 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8E5C8" w14:textId="16688ECA" w:rsidR="00FF7DE8" w:rsidRDefault="00FF7DE8" w:rsidP="00FF7DE8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Begin Problem 3.4 p 68 A-D- Modeling Data Patterns; Applications 3.4</w:t>
            </w:r>
          </w:p>
          <w:p w14:paraId="26D6C63A" w14:textId="4FCF799A" w:rsidR="00FF7DE8" w:rsidRPr="0016623D" w:rsidRDefault="00FF7DE8" w:rsidP="00FF7DE8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07DDD" w14:textId="5EB169AC" w:rsidR="00FF7DE8" w:rsidRDefault="00FF7DE8" w:rsidP="00FF7DE8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Applications 3.4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 #22-35</w:t>
            </w:r>
          </w:p>
          <w:p w14:paraId="187F60A3" w14:textId="1CE78CCF" w:rsidR="00FF7DE8" w:rsidRPr="0016623D" w:rsidRDefault="00FF7DE8" w:rsidP="00FF7DE8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AFE37" w14:textId="5DAFA4A5" w:rsidR="00FF7DE8" w:rsidRPr="00273F1C" w:rsidRDefault="00FF7DE8" w:rsidP="00FF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Exact Path</w:t>
            </w:r>
          </w:p>
        </w:tc>
      </w:tr>
      <w:tr w:rsidR="00FF7DE8" w:rsidRPr="00273F1C" w14:paraId="66FB0CEF" w14:textId="77777777" w:rsidTr="00FD1C4A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61E74" w14:textId="77777777" w:rsidR="00FF7DE8" w:rsidRPr="00273F1C" w:rsidRDefault="00FF7DE8" w:rsidP="00FF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CCSS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DB157" w14:textId="77777777" w:rsidR="00FF7DE8" w:rsidRPr="0016623D" w:rsidRDefault="00FF7DE8" w:rsidP="00FF7DE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6623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8.F.A.2 Compare properties of two functions each represented in a different way (algebraically, graphically, numerically in tables, or by verbal descriptions).</w:t>
            </w:r>
            <w:r w:rsidRPr="0016623D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 </w:t>
            </w:r>
          </w:p>
          <w:p w14:paraId="5DD917DE" w14:textId="77777777" w:rsidR="00FF7DE8" w:rsidRPr="00273F1C" w:rsidRDefault="00FF7DE8" w:rsidP="00FF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1B305D" w14:textId="6C758181" w:rsidR="00FF7DE8" w:rsidRPr="00273F1C" w:rsidRDefault="00FF7DE8" w:rsidP="00FF7D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D19F6" w14:textId="77777777" w:rsidR="00FF7DE8" w:rsidRPr="0016623D" w:rsidRDefault="00FF7DE8" w:rsidP="00FF7DE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6623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8.F.A.2 Compare properties of two functions each represented in a different way (algebraically, graphically, numerically in tables, or by verbal descriptions).</w:t>
            </w:r>
            <w:r w:rsidRPr="0016623D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 </w:t>
            </w:r>
          </w:p>
          <w:p w14:paraId="3DC9DBB8" w14:textId="77777777" w:rsidR="00FF7DE8" w:rsidRPr="00273F1C" w:rsidRDefault="00FF7DE8" w:rsidP="00FF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1B5306" w14:textId="03FEE429" w:rsidR="00FF7DE8" w:rsidRPr="00273F1C" w:rsidRDefault="00FF7DE8" w:rsidP="00FF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3E42C" w14:textId="10F0BF69" w:rsidR="00FF7DE8" w:rsidRPr="00273F1C" w:rsidRDefault="00FF7DE8" w:rsidP="00FF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24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8.F.A.1 Understand that a function is a rule that assigns to each input exactly one output. The graph of a function is the set of ordered pairs consisting of an input and the corresponding output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38CE5" w14:textId="06C98CD0" w:rsidR="00FF7DE8" w:rsidRPr="00273F1C" w:rsidRDefault="00FF7DE8" w:rsidP="00FF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24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8.F.A.1 Understand that a function is a rule that assigns to each input exactly one output. The graph of a function is the set of ordered pairs consisting of an input and the corresponding output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0F606" w14:textId="77777777" w:rsidR="00FF7DE8" w:rsidRPr="00273F1C" w:rsidRDefault="00FF7DE8" w:rsidP="00FF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DE8" w:rsidRPr="00273F1C" w14:paraId="7B4A8C79" w14:textId="77777777" w:rsidTr="00FD1C4A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C14F9" w14:textId="77777777" w:rsidR="00FF7DE8" w:rsidRPr="00273F1C" w:rsidRDefault="00FF7DE8" w:rsidP="00FF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Content Objective</w:t>
            </w:r>
          </w:p>
          <w:p w14:paraId="5E2D80BA" w14:textId="77777777" w:rsidR="00FF7DE8" w:rsidRPr="00273F1C" w:rsidRDefault="00FF7DE8" w:rsidP="00FF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(Student Will Demonstrate…)</w:t>
            </w:r>
          </w:p>
          <w:p w14:paraId="12B04B78" w14:textId="77777777" w:rsidR="00FF7DE8" w:rsidRPr="00273F1C" w:rsidRDefault="00FF7DE8" w:rsidP="00FF7DE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C03A7" w14:textId="28FDA2C8" w:rsidR="00FF7DE8" w:rsidRPr="00273F1C" w:rsidRDefault="00FF7DE8" w:rsidP="00FF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D6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Understanding </w:t>
            </w:r>
            <w:r w:rsidRPr="00FF7DE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of inverse relationship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</w:t>
            </w:r>
            <w:r w:rsidRPr="00B242D6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 by comparing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inverse variations with linear relationships.</w:t>
            </w:r>
            <w:r w:rsidRPr="00B242D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4D4F7" w14:textId="255A9438" w:rsidR="00FF7DE8" w:rsidRPr="00273F1C" w:rsidRDefault="00FF7DE8" w:rsidP="00FF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D6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Understanding </w:t>
            </w:r>
            <w:r w:rsidRPr="00FF7DE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of inverse relationship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</w:t>
            </w:r>
            <w:r w:rsidRPr="00B242D6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 by comparing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inverse variations with linear relationships.</w:t>
            </w:r>
            <w:r w:rsidRPr="00B242D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DAE385" w14:textId="54A957DC" w:rsidR="00FF7DE8" w:rsidRPr="00273F1C" w:rsidRDefault="00FF7DE8" w:rsidP="00FF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Application</w:t>
            </w: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 </w:t>
            </w:r>
            <w:r w:rsidRPr="00FF7DE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of inverse variation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 by comparing inverse variation relationships with linear </w:t>
            </w:r>
            <w:r w:rsidRPr="00B700C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relationship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D33A9" w14:textId="564DAF45" w:rsidR="00FF7DE8" w:rsidRPr="00B242D6" w:rsidRDefault="00FF7DE8" w:rsidP="00FF7D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Understanding </w:t>
            </w:r>
            <w:r w:rsidRPr="00FF7DE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of concepts in chapter 3 </w:t>
            </w:r>
            <w:r w:rsidRPr="00FF7DE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inverse variation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 by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completing associated review questions.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C3292" w14:textId="77777777" w:rsidR="00FF7DE8" w:rsidRPr="00273F1C" w:rsidRDefault="00FF7DE8" w:rsidP="00FF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of content specific NWEA R.I.T per individual learning goal </w:t>
            </w: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by answering questions</w:t>
            </w: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on Exact Path with 75% accuracy </w:t>
            </w:r>
          </w:p>
          <w:p w14:paraId="735E14A2" w14:textId="77777777" w:rsidR="00FF7DE8" w:rsidRPr="00273F1C" w:rsidRDefault="00FF7DE8" w:rsidP="00FF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DE8" w:rsidRPr="00273F1C" w14:paraId="2C1B4656" w14:textId="77777777" w:rsidTr="00FD1C4A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C0773" w14:textId="77777777" w:rsidR="00FF7DE8" w:rsidRPr="00273F1C" w:rsidRDefault="00FF7DE8" w:rsidP="00FF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Language Objective</w:t>
            </w:r>
          </w:p>
          <w:p w14:paraId="60B6AC9A" w14:textId="77777777" w:rsidR="00FF7DE8" w:rsidRPr="00273F1C" w:rsidRDefault="00FF7DE8" w:rsidP="00FF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088A74" w14:textId="77777777" w:rsidR="00FF7DE8" w:rsidRPr="00273F1C" w:rsidRDefault="00FF7DE8" w:rsidP="00FF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WIDA Accommodations</w:t>
            </w:r>
          </w:p>
          <w:p w14:paraId="71B45D4D" w14:textId="77777777" w:rsidR="00FF7DE8" w:rsidRPr="00273F1C" w:rsidRDefault="00FF7DE8" w:rsidP="00FF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(reading-follow along with teacher; writing-model teacher note-taking, answer questions; speaking- practice using math terminology and the English language.</w:t>
            </w:r>
          </w:p>
          <w:p w14:paraId="2F6C5905" w14:textId="77777777" w:rsidR="00FF7DE8" w:rsidRPr="00273F1C" w:rsidRDefault="00FF7DE8" w:rsidP="00FF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FED01" w14:textId="65737B64" w:rsidR="00FF7DE8" w:rsidRPr="00273F1C" w:rsidRDefault="00FF7DE8" w:rsidP="00FF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D6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Write to answer questions</w:t>
            </w:r>
            <w:r w:rsidRPr="00B242D6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of inverse relationships </w:t>
            </w:r>
            <w:r w:rsidRPr="00B242D6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using real world situations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 </w:t>
            </w:r>
            <w:r w:rsidRPr="00B242D6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with 70% accuracy.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4378D" w14:textId="4EFAA31C" w:rsidR="00FF7DE8" w:rsidRPr="00273F1C" w:rsidRDefault="00FF7DE8" w:rsidP="00FF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D6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Write to answer questions</w:t>
            </w:r>
            <w:r w:rsidRPr="00B242D6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of inverse relationships </w:t>
            </w:r>
            <w:r w:rsidRPr="00B242D6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using real world situations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 </w:t>
            </w:r>
            <w:r w:rsidRPr="00B242D6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with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8</w:t>
            </w:r>
            <w:r w:rsidRPr="00B242D6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0% accuracy.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3DD2F" w14:textId="1B602BC2" w:rsidR="00FF7DE8" w:rsidRPr="00273F1C" w:rsidRDefault="00FF7DE8" w:rsidP="00FF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Write to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answer questions </w:t>
            </w:r>
            <w:r w:rsidRPr="00FF7DE8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about inverse and linear relationships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 using tables and graphs</w:t>
            </w: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with 7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5</w:t>
            </w: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% accuracy.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9406C" w14:textId="6B8002F0" w:rsidR="00FF7DE8" w:rsidRPr="00B242D6" w:rsidRDefault="00FF7DE8" w:rsidP="00FF7D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Write to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answer questions </w:t>
            </w:r>
            <w:r w:rsidRPr="00FF7DE8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about</w:t>
            </w:r>
            <w:r w:rsidRPr="00FF7DE8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concepts in chapter 3</w:t>
            </w:r>
            <w:r w:rsidRPr="00FF7DE8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using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application questions 22-35 </w:t>
            </w: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with 7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5</w:t>
            </w: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% accuracy.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93BE2" w14:textId="243CE2B5" w:rsidR="00FF7DE8" w:rsidRPr="00273F1C" w:rsidRDefault="00FF7DE8" w:rsidP="00FF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Read</w:t>
            </w: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to answer questions for NWEA individual learning plan </w:t>
            </w: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using Exact Path</w:t>
            </w: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with 75% accuracy.</w:t>
            </w:r>
          </w:p>
        </w:tc>
      </w:tr>
      <w:tr w:rsidR="00784247" w:rsidRPr="00273F1C" w14:paraId="4556C4F5" w14:textId="77777777" w:rsidTr="00BF1860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62709" w14:textId="77777777" w:rsidR="00784247" w:rsidRPr="00273F1C" w:rsidRDefault="00784247" w:rsidP="0078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lastRenderedPageBreak/>
              <w:t>Vocabulary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45D49" w14:textId="5154FEDF" w:rsidR="00784247" w:rsidRPr="00273F1C" w:rsidRDefault="00784247" w:rsidP="0078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 xml:space="preserve">Additive Inverse, Inverse Variation, multiplicative inverse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B8B44" w14:textId="4EAB046E" w:rsidR="00784247" w:rsidRPr="00273F1C" w:rsidRDefault="00784247" w:rsidP="0078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 xml:space="preserve">Additive Inverse, Inverse Variation, multiplicative inverse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A900F" w14:textId="55D7B0EB" w:rsidR="00784247" w:rsidRPr="00273F1C" w:rsidRDefault="00784247" w:rsidP="0078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 xml:space="preserve">Additive Inverse, Inverse Variation, multiplicative inverse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57FEB" w14:textId="7521EABC" w:rsidR="00784247" w:rsidRPr="00273F1C" w:rsidRDefault="00B242D6" w:rsidP="0078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>Additive Inverse, Inverse Variation, multiplicative inverse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92680" w14:textId="4ED20129" w:rsidR="00784247" w:rsidRPr="00273F1C" w:rsidRDefault="00784247" w:rsidP="0078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 xml:space="preserve">Additive Inverse, Inverse Variation, multiplicative inverse </w:t>
            </w:r>
          </w:p>
        </w:tc>
      </w:tr>
      <w:tr w:rsidR="0011338E" w:rsidRPr="00273F1C" w14:paraId="43D4A70C" w14:textId="77777777" w:rsidTr="0011338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EB748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Differentiation/Modifications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A1B8D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48DFB442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*Modeling</w:t>
            </w:r>
          </w:p>
          <w:p w14:paraId="49131F1E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*Manipulatives</w:t>
            </w:r>
          </w:p>
          <w:p w14:paraId="7D9DA540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*Partner (talk/predict/share with group) </w:t>
            </w:r>
          </w:p>
          <w:p w14:paraId="23D982E9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6A7FE575" w14:textId="50C2C5B1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Sp</w:t>
            </w:r>
            <w:r w:rsidR="00750D67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Ed Accommodated worksheet </w:t>
            </w:r>
          </w:p>
          <w:p w14:paraId="479297EA" w14:textId="77777777" w:rsidR="00273F1C" w:rsidRPr="00273F1C" w:rsidRDefault="00273F1C" w:rsidP="00273F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D4508" w14:textId="77777777" w:rsidR="00750D67" w:rsidRPr="00273F1C" w:rsidRDefault="00750D67" w:rsidP="007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4AAE0192" w14:textId="77777777" w:rsidR="00750D67" w:rsidRPr="00273F1C" w:rsidRDefault="00750D67" w:rsidP="007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*Modeling</w:t>
            </w:r>
          </w:p>
          <w:p w14:paraId="107F2AB0" w14:textId="77777777" w:rsidR="00750D67" w:rsidRPr="00273F1C" w:rsidRDefault="00750D67" w:rsidP="007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*Manipulatives</w:t>
            </w:r>
          </w:p>
          <w:p w14:paraId="799563F2" w14:textId="77777777" w:rsidR="00750D67" w:rsidRPr="00273F1C" w:rsidRDefault="00750D67" w:rsidP="007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*Partner (talk/predict/share with group) </w:t>
            </w:r>
          </w:p>
          <w:p w14:paraId="73283C16" w14:textId="77777777" w:rsidR="00750D67" w:rsidRPr="00273F1C" w:rsidRDefault="00750D67" w:rsidP="007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69961DE3" w14:textId="3F057E15" w:rsidR="00750D67" w:rsidRPr="00273F1C" w:rsidRDefault="00750D67" w:rsidP="007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Sp</w:t>
            </w:r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Ed Accommodated worksheet </w:t>
            </w:r>
          </w:p>
          <w:p w14:paraId="5DDAC0C0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007E5" w14:textId="77777777" w:rsidR="00B242D6" w:rsidRPr="00273F1C" w:rsidRDefault="00B242D6" w:rsidP="00B2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00FBB270" w14:textId="77777777" w:rsidR="00B242D6" w:rsidRPr="00273F1C" w:rsidRDefault="00B242D6" w:rsidP="00B2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*Modeling</w:t>
            </w:r>
          </w:p>
          <w:p w14:paraId="52F928C9" w14:textId="77777777" w:rsidR="00B242D6" w:rsidRPr="00273F1C" w:rsidRDefault="00B242D6" w:rsidP="00B2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*Manipulatives</w:t>
            </w:r>
          </w:p>
          <w:p w14:paraId="3B9E8668" w14:textId="77777777" w:rsidR="00B242D6" w:rsidRPr="00273F1C" w:rsidRDefault="00B242D6" w:rsidP="00B2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*Partner (talk/predict/share with group) </w:t>
            </w:r>
          </w:p>
          <w:p w14:paraId="4B970B7D" w14:textId="77777777" w:rsidR="00B242D6" w:rsidRPr="00273F1C" w:rsidRDefault="00B242D6" w:rsidP="00B2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7CA08DBA" w14:textId="77777777" w:rsidR="00B242D6" w:rsidRPr="00273F1C" w:rsidRDefault="00B242D6" w:rsidP="00B2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Sp</w:t>
            </w:r>
            <w:proofErr w:type="spellEnd"/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Ed Accommodated worksheet </w:t>
            </w:r>
          </w:p>
          <w:p w14:paraId="3B8CF154" w14:textId="77777777" w:rsidR="00273F1C" w:rsidRPr="00273F1C" w:rsidRDefault="00273F1C" w:rsidP="00B2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5BF14" w14:textId="77777777" w:rsidR="00B242D6" w:rsidRPr="00273F1C" w:rsidRDefault="00B242D6" w:rsidP="00B2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50B04FBC" w14:textId="77777777" w:rsidR="00B242D6" w:rsidRPr="00273F1C" w:rsidRDefault="00B242D6" w:rsidP="00B2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*Modeling</w:t>
            </w:r>
          </w:p>
          <w:p w14:paraId="16EFC79A" w14:textId="77777777" w:rsidR="00B242D6" w:rsidRPr="00273F1C" w:rsidRDefault="00B242D6" w:rsidP="00B2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*Manipulatives</w:t>
            </w:r>
          </w:p>
          <w:p w14:paraId="07C90C6E" w14:textId="77777777" w:rsidR="00B242D6" w:rsidRPr="00273F1C" w:rsidRDefault="00B242D6" w:rsidP="00B2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*Partner (talk/predict/share with group) </w:t>
            </w:r>
          </w:p>
          <w:p w14:paraId="46EE9541" w14:textId="77777777" w:rsidR="00B242D6" w:rsidRPr="00273F1C" w:rsidRDefault="00B242D6" w:rsidP="00B2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49E0A86B" w14:textId="77777777" w:rsidR="00B242D6" w:rsidRPr="00273F1C" w:rsidRDefault="00B242D6" w:rsidP="00B2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Sp</w:t>
            </w:r>
            <w:proofErr w:type="spellEnd"/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Ed Accommodated worksheet </w:t>
            </w:r>
          </w:p>
          <w:p w14:paraId="7C7ACC5F" w14:textId="77777777" w:rsidR="00273F1C" w:rsidRPr="00273F1C" w:rsidRDefault="00273F1C" w:rsidP="007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CF881" w14:textId="77777777" w:rsidR="00B242D6" w:rsidRPr="00273F1C" w:rsidRDefault="00B242D6" w:rsidP="00B2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*Individual learning</w:t>
            </w:r>
          </w:p>
          <w:p w14:paraId="41965769" w14:textId="77777777" w:rsidR="00B242D6" w:rsidRPr="00273F1C" w:rsidRDefault="00B242D6" w:rsidP="00B2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*Technology</w:t>
            </w:r>
          </w:p>
          <w:p w14:paraId="589E1691" w14:textId="77777777" w:rsidR="00273F1C" w:rsidRPr="00273F1C" w:rsidRDefault="00273F1C" w:rsidP="007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38E" w:rsidRPr="00273F1C" w14:paraId="70A2F912" w14:textId="77777777" w:rsidTr="0011338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94030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Activity/Exit Ticket/Assignment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0608E" w14:textId="0311D51E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 xml:space="preserve">Problem </w:t>
            </w:r>
            <w:r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3.</w:t>
            </w:r>
            <w:r w:rsidR="00F70A98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3</w:t>
            </w: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 xml:space="preserve"> p</w:t>
            </w:r>
            <w:r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6</w:t>
            </w:r>
            <w:r w:rsidR="00F70A98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6</w:t>
            </w: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 xml:space="preserve"> A-</w:t>
            </w:r>
            <w:r w:rsidR="00F70A98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D</w:t>
            </w:r>
            <w:r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 xml:space="preserve"> </w:t>
            </w:r>
          </w:p>
          <w:p w14:paraId="3713C17E" w14:textId="77777777" w:rsidR="00FF7DE8" w:rsidRDefault="00FF7DE8" w:rsidP="00273F1C">
            <w:pPr>
              <w:spacing w:after="0" w:line="240" w:lineRule="auto"/>
              <w:rPr>
                <w:rFonts w:ascii="Arial" w:eastAsia="Times New Roman" w:hAnsi="Arial" w:cs="Arial"/>
                <w:color w:val="984806"/>
                <w:sz w:val="18"/>
                <w:szCs w:val="18"/>
              </w:rPr>
            </w:pPr>
          </w:p>
          <w:p w14:paraId="12798BB9" w14:textId="6022EE10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Summative Assessment based on group/individual discussion/feedback, walk around the room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BBB9F" w14:textId="4DAE44A3" w:rsidR="00750D67" w:rsidRDefault="00F70A98" w:rsidP="00750D67">
            <w:pPr>
              <w:spacing w:after="0" w:line="240" w:lineRule="auto"/>
              <w:rPr>
                <w:rFonts w:ascii="Arial" w:eastAsia="Times New Roman" w:hAnsi="Arial" w:cs="Arial"/>
                <w:color w:val="98480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Applications</w:t>
            </w:r>
            <w:r w:rsidR="0016623D"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 xml:space="preserve"> </w:t>
            </w:r>
            <w:r w:rsidR="0016623D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3.</w:t>
            </w:r>
            <w:r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3</w:t>
            </w:r>
            <w:r w:rsidR="0016623D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 xml:space="preserve"> p</w:t>
            </w:r>
            <w:r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71-72 #9</w:t>
            </w:r>
            <w:r w:rsidR="00FF7DE8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;</w:t>
            </w:r>
            <w:r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1</w:t>
            </w:r>
            <w:r w:rsidR="00FF7DE8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SpEd</w:t>
            </w:r>
            <w:proofErr w:type="spellEnd"/>
            <w:r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 xml:space="preserve"> #9)</w:t>
            </w:r>
          </w:p>
          <w:p w14:paraId="31029F99" w14:textId="77777777" w:rsidR="00F70A98" w:rsidRDefault="00F70A98" w:rsidP="00750D67">
            <w:pPr>
              <w:spacing w:after="0" w:line="240" w:lineRule="auto"/>
              <w:rPr>
                <w:rFonts w:ascii="Arial" w:eastAsia="Times New Roman" w:hAnsi="Arial" w:cs="Arial"/>
                <w:color w:val="984806"/>
                <w:sz w:val="18"/>
                <w:szCs w:val="18"/>
              </w:rPr>
            </w:pPr>
          </w:p>
          <w:p w14:paraId="4CB189E5" w14:textId="77777777" w:rsidR="00F70A98" w:rsidRDefault="00F70A98" w:rsidP="00F70A98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Formative Assessment</w:t>
            </w:r>
          </w:p>
          <w:p w14:paraId="40A0BE01" w14:textId="77777777" w:rsidR="0016623D" w:rsidRDefault="0016623D" w:rsidP="00750D67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</w:p>
          <w:p w14:paraId="46F6A392" w14:textId="2E8C8F46" w:rsidR="00273F1C" w:rsidRPr="00273F1C" w:rsidRDefault="00273F1C" w:rsidP="00750D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9432A" w14:textId="77777777" w:rsidR="00273F1C" w:rsidRDefault="00FF7DE8" w:rsidP="00FF7DE8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Problem 3.4 p 68 A-D</w:t>
            </w:r>
          </w:p>
          <w:p w14:paraId="7843E7DC" w14:textId="77777777" w:rsidR="00FF7DE8" w:rsidRDefault="00FF7DE8" w:rsidP="00FF7DE8">
            <w:pPr>
              <w:spacing w:after="0" w:line="240" w:lineRule="auto"/>
              <w:rPr>
                <w:rFonts w:ascii="Arial" w:eastAsia="Times New Roman" w:hAnsi="Arial" w:cs="Arial"/>
                <w:color w:val="984806"/>
                <w:sz w:val="18"/>
                <w:szCs w:val="18"/>
              </w:rPr>
            </w:pPr>
          </w:p>
          <w:p w14:paraId="7EEDECC8" w14:textId="08D897CA" w:rsidR="00FF7DE8" w:rsidRPr="00273F1C" w:rsidRDefault="00FF7DE8" w:rsidP="00FF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Summative Assessment based on group/individual discussion/feedback, walk around the room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22539" w14:textId="77777777" w:rsidR="00FF7DE8" w:rsidRDefault="00FF7DE8" w:rsidP="00FF7DE8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Applications 3.4 #22-35</w:t>
            </w:r>
          </w:p>
          <w:p w14:paraId="594741A3" w14:textId="77777777" w:rsidR="00FF7DE8" w:rsidRDefault="00FF7DE8" w:rsidP="00FF7DE8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Formative Assessment</w:t>
            </w:r>
          </w:p>
          <w:p w14:paraId="08A19F35" w14:textId="000DC78E" w:rsidR="00273F1C" w:rsidRPr="00273F1C" w:rsidRDefault="00273F1C" w:rsidP="00FF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2F4C1" w14:textId="77777777" w:rsidR="0016623D" w:rsidRPr="00273F1C" w:rsidRDefault="0016623D" w:rsidP="0016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Exact Path Individual student progress based on Individual NWEA goal.</w:t>
            </w:r>
          </w:p>
          <w:p w14:paraId="22744829" w14:textId="77777777" w:rsidR="0016623D" w:rsidRPr="00273F1C" w:rsidRDefault="0016623D" w:rsidP="0016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5BED14" w14:textId="620121A3" w:rsidR="00273F1C" w:rsidRPr="00273F1C" w:rsidRDefault="0016623D" w:rsidP="0016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Scores evaluated by teacher after each practice session.</w:t>
            </w:r>
          </w:p>
        </w:tc>
      </w:tr>
    </w:tbl>
    <w:p w14:paraId="373A1B74" w14:textId="77777777" w:rsidR="00273F1C" w:rsidRPr="00273F1C" w:rsidRDefault="00273F1C" w:rsidP="00273F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F1C">
        <w:rPr>
          <w:rFonts w:ascii="Calibri" w:eastAsia="Times New Roman" w:hAnsi="Calibri" w:cs="Times New Roman"/>
          <w:color w:val="000000"/>
        </w:rPr>
        <w:t>Mrs. Gawlik reserves the right to change and alter these plans at any time.</w:t>
      </w:r>
    </w:p>
    <w:p w14:paraId="281B98AD" w14:textId="30B0EEBC" w:rsidR="00943F4E" w:rsidRDefault="00943F4E"/>
    <w:sectPr w:rsidR="00943F4E" w:rsidSect="00273F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F1C"/>
    <w:rsid w:val="0011338E"/>
    <w:rsid w:val="0016623D"/>
    <w:rsid w:val="00273F1C"/>
    <w:rsid w:val="00750D67"/>
    <w:rsid w:val="00784247"/>
    <w:rsid w:val="00943F4E"/>
    <w:rsid w:val="00B242D6"/>
    <w:rsid w:val="00B700C9"/>
    <w:rsid w:val="00F70A98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38AB"/>
  <w15:chartTrackingRefBased/>
  <w15:docId w15:val="{E43FEF3E-3BAB-403F-AF53-3EF56D0A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4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7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Gawlik</dc:creator>
  <cp:keywords/>
  <dc:description/>
  <cp:lastModifiedBy>Susanna Gawlik</cp:lastModifiedBy>
  <cp:revision>2</cp:revision>
  <dcterms:created xsi:type="dcterms:W3CDTF">2018-11-27T02:15:00Z</dcterms:created>
  <dcterms:modified xsi:type="dcterms:W3CDTF">2018-11-27T02:15:00Z</dcterms:modified>
</cp:coreProperties>
</file>